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C7" w:rsidRDefault="00321EC7" w:rsidP="00321EC7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21EC7" w:rsidRPr="002312E1" w:rsidRDefault="00321EC7" w:rsidP="00321EC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321EC7" w:rsidRDefault="00321EC7" w:rsidP="00321E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92805">
        <w:rPr>
          <w:rFonts w:ascii="Times New Roman" w:hAnsi="Times New Roman"/>
          <w:b/>
          <w:sz w:val="26"/>
          <w:szCs w:val="26"/>
          <w:u w:val="single"/>
        </w:rPr>
        <w:t>№</w:t>
      </w:r>
      <w:r w:rsidR="00722AC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92805">
        <w:rPr>
          <w:rFonts w:ascii="Times New Roman" w:hAnsi="Times New Roman"/>
          <w:b/>
          <w:sz w:val="26"/>
          <w:szCs w:val="26"/>
          <w:u w:val="single"/>
        </w:rPr>
        <w:t>229 «</w:t>
      </w:r>
      <w:proofErr w:type="spellStart"/>
      <w:r w:rsidRPr="00892805">
        <w:rPr>
          <w:rFonts w:ascii="Times New Roman" w:hAnsi="Times New Roman"/>
          <w:b/>
          <w:sz w:val="26"/>
          <w:szCs w:val="26"/>
          <w:u w:val="single"/>
        </w:rPr>
        <w:t>п</w:t>
      </w:r>
      <w:r w:rsidR="00722AC9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892805">
        <w:rPr>
          <w:rFonts w:ascii="Times New Roman" w:hAnsi="Times New Roman"/>
          <w:b/>
          <w:sz w:val="26"/>
          <w:szCs w:val="26"/>
          <w:u w:val="single"/>
        </w:rPr>
        <w:t xml:space="preserve">. БЕЗЕНЧУК - </w:t>
      </w:r>
      <w:proofErr w:type="spellStart"/>
      <w:r w:rsidRPr="00892805">
        <w:rPr>
          <w:rFonts w:ascii="Times New Roman" w:hAnsi="Times New Roman"/>
          <w:b/>
          <w:sz w:val="26"/>
          <w:szCs w:val="26"/>
          <w:u w:val="single"/>
        </w:rPr>
        <w:t>п</w:t>
      </w:r>
      <w:r w:rsidR="00722AC9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892805">
        <w:rPr>
          <w:rFonts w:ascii="Times New Roman" w:hAnsi="Times New Roman"/>
          <w:b/>
          <w:sz w:val="26"/>
          <w:szCs w:val="26"/>
          <w:u w:val="single"/>
        </w:rPr>
        <w:t>. ОСИНКИ»</w:t>
      </w:r>
    </w:p>
    <w:p w:rsidR="00321EC7" w:rsidRPr="00892805" w:rsidRDefault="00321EC7" w:rsidP="00321E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21EC7" w:rsidRPr="008611D6" w:rsidRDefault="00321EC7" w:rsidP="00321EC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119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835"/>
        <w:gridCol w:w="3261"/>
      </w:tblGrid>
      <w:tr w:rsidR="00EE180B" w:rsidRPr="00F049BF" w:rsidTr="00EE180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Безенчук 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с. Песочное</w:t>
            </w:r>
          </w:p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722A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Осинки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EE180B" w:rsidRPr="00F049BF" w:rsidTr="00EE180B">
        <w:trPr>
          <w:trHeight w:val="4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0B" w:rsidRPr="00892805" w:rsidRDefault="00EE180B" w:rsidP="00EE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321EC7" w:rsidRDefault="00321EC7" w:rsidP="00EE180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21EC7" w:rsidRDefault="00321EC7" w:rsidP="00EE180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199" w:type="dxa"/>
        <w:tblInd w:w="1242" w:type="dxa"/>
        <w:tblLook w:val="04A0" w:firstRow="1" w:lastRow="0" w:firstColumn="1" w:lastColumn="0" w:noHBand="0" w:noVBand="1"/>
      </w:tblPr>
      <w:tblGrid>
        <w:gridCol w:w="2835"/>
        <w:gridCol w:w="2229"/>
        <w:gridCol w:w="2874"/>
        <w:gridCol w:w="3261"/>
      </w:tblGrid>
      <w:tr w:rsidR="00EE180B" w:rsidRPr="000C2117" w:rsidTr="00EE180B">
        <w:tc>
          <w:tcPr>
            <w:tcW w:w="2835" w:type="dxa"/>
            <w:vAlign w:val="center"/>
          </w:tcPr>
          <w:p w:rsidR="00EE180B" w:rsidRPr="00892805" w:rsidRDefault="00EE180B" w:rsidP="00722AC9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.Осинки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</w:p>
        </w:tc>
        <w:tc>
          <w:tcPr>
            <w:tcW w:w="2229" w:type="dxa"/>
            <w:vAlign w:val="center"/>
          </w:tcPr>
          <w:p w:rsidR="00EE180B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с. Песочное</w:t>
            </w:r>
          </w:p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Безенчук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АС</w:t>
            </w:r>
          </w:p>
        </w:tc>
        <w:tc>
          <w:tcPr>
            <w:tcW w:w="3261" w:type="dxa"/>
            <w:vAlign w:val="center"/>
          </w:tcPr>
          <w:p w:rsidR="00EE180B" w:rsidRPr="00892805" w:rsidRDefault="00EE180B" w:rsidP="00EE180B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Дни выполнения рейсов</w:t>
            </w:r>
          </w:p>
        </w:tc>
      </w:tr>
      <w:tr w:rsidR="00EE180B" w:rsidRPr="008611D6" w:rsidTr="00EE180B">
        <w:trPr>
          <w:trHeight w:val="416"/>
        </w:trPr>
        <w:tc>
          <w:tcPr>
            <w:tcW w:w="2835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2229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  <w:tc>
          <w:tcPr>
            <w:tcW w:w="2874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805">
              <w:rPr>
                <w:rFonts w:ascii="Times New Roman" w:hAnsi="Times New Roman"/>
                <w:sz w:val="24"/>
                <w:szCs w:val="24"/>
              </w:rPr>
              <w:t>07-45</w:t>
            </w:r>
          </w:p>
        </w:tc>
        <w:tc>
          <w:tcPr>
            <w:tcW w:w="3261" w:type="dxa"/>
            <w:vAlign w:val="center"/>
          </w:tcPr>
          <w:p w:rsidR="00EE180B" w:rsidRPr="00892805" w:rsidRDefault="00EE180B" w:rsidP="00EE1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321EC7" w:rsidRDefault="00321EC7" w:rsidP="00EE180B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E386D" w:rsidRDefault="003E386D"/>
    <w:sectPr w:rsidR="003E386D" w:rsidSect="00321E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C7"/>
    <w:rsid w:val="00321EC7"/>
    <w:rsid w:val="003E386D"/>
    <w:rsid w:val="00722AC9"/>
    <w:rsid w:val="00E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1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1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2022-08-29T07:53:00Z</dcterms:created>
  <dcterms:modified xsi:type="dcterms:W3CDTF">2023-05-31T10:31:00Z</dcterms:modified>
</cp:coreProperties>
</file>